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1CCD" w14:textId="3DFEF821" w:rsidR="009B1191" w:rsidRDefault="009B1191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42C93B7B" wp14:editId="1644EFBA">
            <wp:simplePos x="0" y="0"/>
            <wp:positionH relativeFrom="column">
              <wp:posOffset>57150</wp:posOffset>
            </wp:positionH>
            <wp:positionV relativeFrom="paragraph">
              <wp:posOffset>190500</wp:posOffset>
            </wp:positionV>
            <wp:extent cx="1423398" cy="12382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9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3AB5B" w14:textId="7AEE1FD6" w:rsidR="009B1191" w:rsidRDefault="009B1191">
      <w:pPr>
        <w:rPr>
          <w:sz w:val="24"/>
          <w:szCs w:val="24"/>
        </w:rPr>
      </w:pPr>
    </w:p>
    <w:p w14:paraId="2FDDB40D" w14:textId="2DEA2949" w:rsidR="009B1191" w:rsidRDefault="009B1191">
      <w:pPr>
        <w:rPr>
          <w:sz w:val="24"/>
          <w:szCs w:val="24"/>
        </w:rPr>
      </w:pPr>
    </w:p>
    <w:p w14:paraId="1968095D" w14:textId="77777777" w:rsidR="00AB5EAD" w:rsidRDefault="00AB5EAD" w:rsidP="00AB5EAD">
      <w:pPr>
        <w:jc w:val="center"/>
        <w:rPr>
          <w:sz w:val="32"/>
          <w:szCs w:val="32"/>
        </w:rPr>
      </w:pPr>
    </w:p>
    <w:p w14:paraId="5F449B48" w14:textId="77777777" w:rsidR="00AB5EAD" w:rsidRDefault="00AB5EAD" w:rsidP="00AB5EAD">
      <w:pPr>
        <w:jc w:val="center"/>
        <w:rPr>
          <w:sz w:val="32"/>
          <w:szCs w:val="32"/>
        </w:rPr>
      </w:pPr>
    </w:p>
    <w:p w14:paraId="2C7C8721" w14:textId="6BF70735" w:rsidR="009B1191" w:rsidRPr="00AB5EAD" w:rsidRDefault="00AB5EAD" w:rsidP="00AB5EAD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AB5EA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Ranch Rules</w:t>
      </w:r>
    </w:p>
    <w:p w14:paraId="4C38DB19" w14:textId="4E857578" w:rsidR="009B1191" w:rsidRPr="009B1191" w:rsidRDefault="009B1191" w:rsidP="009B1191">
      <w:pPr>
        <w:ind w:left="720" w:firstLine="720"/>
        <w:jc w:val="center"/>
        <w:rPr>
          <w:sz w:val="36"/>
          <w:szCs w:val="36"/>
        </w:rPr>
      </w:pPr>
      <w:r w:rsidRPr="009B1191">
        <w:rPr>
          <w:sz w:val="36"/>
          <w:szCs w:val="36"/>
        </w:rPr>
        <w:t xml:space="preserve"> </w:t>
      </w:r>
      <w:r w:rsidR="000D22F9">
        <w:rPr>
          <w:sz w:val="36"/>
          <w:szCs w:val="36"/>
        </w:rPr>
        <w:t xml:space="preserve"> </w:t>
      </w:r>
    </w:p>
    <w:p w14:paraId="1945FD34" w14:textId="56CC88C8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Every person on the property must sign a liability waiver. </w:t>
      </w:r>
    </w:p>
    <w:p w14:paraId="452AF9BB" w14:textId="77777777" w:rsidR="009B1191" w:rsidRPr="009B1191" w:rsidRDefault="009B1191">
      <w:pPr>
        <w:rPr>
          <w:sz w:val="16"/>
          <w:szCs w:val="16"/>
        </w:rPr>
      </w:pPr>
    </w:p>
    <w:p w14:paraId="5A8A77C5" w14:textId="6BFAB532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Please do not handle any</w:t>
      </w:r>
      <w:r>
        <w:rPr>
          <w:sz w:val="24"/>
          <w:szCs w:val="24"/>
        </w:rPr>
        <w:t xml:space="preserve"> </w:t>
      </w:r>
      <w:r w:rsidRPr="009B1191">
        <w:rPr>
          <w:sz w:val="24"/>
          <w:szCs w:val="24"/>
        </w:rPr>
        <w:t xml:space="preserve">of the horses without permission from a staff member or volunteer. </w:t>
      </w:r>
    </w:p>
    <w:p w14:paraId="61EA62E0" w14:textId="77777777" w:rsidR="009B1191" w:rsidRPr="009B1191" w:rsidRDefault="009B1191">
      <w:pPr>
        <w:rPr>
          <w:sz w:val="16"/>
          <w:szCs w:val="16"/>
        </w:rPr>
      </w:pPr>
    </w:p>
    <w:p w14:paraId="6624519E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Ple</w:t>
      </w:r>
      <w:r>
        <w:rPr>
          <w:sz w:val="24"/>
          <w:szCs w:val="24"/>
        </w:rPr>
        <w:t>a</w:t>
      </w:r>
      <w:r w:rsidRPr="009B1191">
        <w:rPr>
          <w:sz w:val="24"/>
          <w:szCs w:val="24"/>
        </w:rPr>
        <w:t xml:space="preserve">se refrain from visiting without notice between 10pm and 7am. </w:t>
      </w:r>
    </w:p>
    <w:p w14:paraId="590E07C8" w14:textId="77777777" w:rsidR="009B1191" w:rsidRPr="009B1191" w:rsidRDefault="009B1191">
      <w:pPr>
        <w:rPr>
          <w:sz w:val="16"/>
          <w:szCs w:val="16"/>
        </w:rPr>
      </w:pPr>
    </w:p>
    <w:p w14:paraId="576CE743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No riding or running through the barn. </w:t>
      </w:r>
    </w:p>
    <w:p w14:paraId="3CE70245" w14:textId="77777777" w:rsidR="009B1191" w:rsidRPr="009B1191" w:rsidRDefault="009B1191">
      <w:pPr>
        <w:rPr>
          <w:sz w:val="16"/>
          <w:szCs w:val="16"/>
        </w:rPr>
      </w:pPr>
    </w:p>
    <w:p w14:paraId="400C72A7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Refrain from using foul language. </w:t>
      </w:r>
    </w:p>
    <w:p w14:paraId="1CADEA73" w14:textId="77777777" w:rsidR="009B1191" w:rsidRPr="009B1191" w:rsidRDefault="009B1191">
      <w:pPr>
        <w:rPr>
          <w:sz w:val="16"/>
          <w:szCs w:val="16"/>
        </w:rPr>
      </w:pPr>
    </w:p>
    <w:p w14:paraId="65FE84F3" w14:textId="2A1CA15D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Please clean up after yourself and your horse and put things back where you found them </w:t>
      </w:r>
      <w:r>
        <w:rPr>
          <w:sz w:val="24"/>
          <w:szCs w:val="24"/>
        </w:rPr>
        <w:t xml:space="preserve">  </w:t>
      </w:r>
      <w:r w:rsidRPr="009B1191">
        <w:rPr>
          <w:sz w:val="24"/>
          <w:szCs w:val="24"/>
        </w:rPr>
        <w:t xml:space="preserve">when you are done. </w:t>
      </w:r>
    </w:p>
    <w:p w14:paraId="4569BC49" w14:textId="77777777" w:rsidR="009B1191" w:rsidRPr="009B1191" w:rsidRDefault="009B1191">
      <w:pPr>
        <w:rPr>
          <w:sz w:val="16"/>
          <w:szCs w:val="16"/>
        </w:rPr>
      </w:pPr>
    </w:p>
    <w:p w14:paraId="4D4F6752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Remove manure from riding arena and round pen after each use if possible. </w:t>
      </w:r>
    </w:p>
    <w:p w14:paraId="58BC1517" w14:textId="77777777" w:rsidR="009B1191" w:rsidRPr="009B1191" w:rsidRDefault="009B1191">
      <w:pPr>
        <w:rPr>
          <w:sz w:val="16"/>
          <w:szCs w:val="16"/>
        </w:rPr>
      </w:pPr>
    </w:p>
    <w:p w14:paraId="11AE3836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Please close all gates behind you. </w:t>
      </w:r>
    </w:p>
    <w:p w14:paraId="5451B9D1" w14:textId="77777777" w:rsidR="009B1191" w:rsidRPr="009B1191" w:rsidRDefault="009B1191">
      <w:pPr>
        <w:rPr>
          <w:sz w:val="16"/>
          <w:szCs w:val="16"/>
        </w:rPr>
      </w:pPr>
    </w:p>
    <w:p w14:paraId="1A03891E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Make sure the main entry </w:t>
      </w:r>
      <w:proofErr w:type="spellStart"/>
      <w:r w:rsidRPr="009B1191">
        <w:rPr>
          <w:sz w:val="24"/>
          <w:szCs w:val="24"/>
        </w:rPr>
        <w:t>dutch</w:t>
      </w:r>
      <w:proofErr w:type="spellEnd"/>
      <w:r w:rsidRPr="009B1191">
        <w:rPr>
          <w:sz w:val="24"/>
          <w:szCs w:val="24"/>
        </w:rPr>
        <w:t xml:space="preserve"> door to the barn is closed if you are the last one to leave. </w:t>
      </w:r>
    </w:p>
    <w:p w14:paraId="40D10B98" w14:textId="77777777" w:rsidR="009B1191" w:rsidRPr="009B1191" w:rsidRDefault="009B1191">
      <w:pPr>
        <w:rPr>
          <w:sz w:val="16"/>
          <w:szCs w:val="16"/>
        </w:rPr>
      </w:pPr>
    </w:p>
    <w:p w14:paraId="2FDF28D8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Turn off the water hydrant when you are done using it. </w:t>
      </w:r>
    </w:p>
    <w:p w14:paraId="603B20DE" w14:textId="77777777" w:rsidR="009B1191" w:rsidRPr="009B1191" w:rsidRDefault="009B1191">
      <w:pPr>
        <w:rPr>
          <w:sz w:val="16"/>
          <w:szCs w:val="16"/>
        </w:rPr>
      </w:pPr>
    </w:p>
    <w:p w14:paraId="6CBBE0E7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Turn off lights if you are not using them. </w:t>
      </w:r>
    </w:p>
    <w:p w14:paraId="3CBB2ACA" w14:textId="77777777" w:rsidR="009B1191" w:rsidRPr="009B1191" w:rsidRDefault="009B1191">
      <w:pPr>
        <w:rPr>
          <w:sz w:val="16"/>
          <w:szCs w:val="16"/>
        </w:rPr>
      </w:pPr>
    </w:p>
    <w:p w14:paraId="1474CC31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Always use a halter and </w:t>
      </w:r>
      <w:proofErr w:type="spellStart"/>
      <w:r w:rsidRPr="009B1191">
        <w:rPr>
          <w:sz w:val="24"/>
          <w:szCs w:val="24"/>
        </w:rPr>
        <w:t>leadrope</w:t>
      </w:r>
      <w:proofErr w:type="spellEnd"/>
      <w:r w:rsidRPr="009B1191">
        <w:rPr>
          <w:sz w:val="24"/>
          <w:szCs w:val="24"/>
        </w:rPr>
        <w:t xml:space="preserve"> if you are handling a horse outside of a fenced area. </w:t>
      </w:r>
    </w:p>
    <w:p w14:paraId="697F9E65" w14:textId="77777777" w:rsidR="009B1191" w:rsidRPr="009B1191" w:rsidRDefault="009B1191">
      <w:pPr>
        <w:rPr>
          <w:sz w:val="16"/>
          <w:szCs w:val="16"/>
        </w:rPr>
      </w:pPr>
    </w:p>
    <w:p w14:paraId="0C197B3C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Please do not sweep debris from the barn aisle onto the lawn. It should go into the dry lot. </w:t>
      </w:r>
    </w:p>
    <w:p w14:paraId="4000A43D" w14:textId="77777777" w:rsidR="009B1191" w:rsidRPr="009B1191" w:rsidRDefault="009B1191">
      <w:pPr>
        <w:rPr>
          <w:sz w:val="16"/>
          <w:szCs w:val="16"/>
        </w:rPr>
      </w:pPr>
    </w:p>
    <w:p w14:paraId="4B1F1E00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Please coordinate routine vet and farrier visits with Emily Reichman. If anyone else </w:t>
      </w:r>
      <w:proofErr w:type="gramStart"/>
      <w:r w:rsidRPr="009B1191">
        <w:rPr>
          <w:sz w:val="24"/>
          <w:szCs w:val="24"/>
        </w:rPr>
        <w:t>is in need of</w:t>
      </w:r>
      <w:proofErr w:type="gramEnd"/>
      <w:r w:rsidRPr="009B1191">
        <w:rPr>
          <w:sz w:val="24"/>
          <w:szCs w:val="24"/>
        </w:rPr>
        <w:t xml:space="preserve"> something, travel fees can be split among boarders and everyone will save money! </w:t>
      </w:r>
    </w:p>
    <w:p w14:paraId="2D2F71F4" w14:textId="77777777" w:rsidR="009B1191" w:rsidRPr="009B1191" w:rsidRDefault="009B1191">
      <w:pPr>
        <w:rPr>
          <w:sz w:val="16"/>
          <w:szCs w:val="16"/>
        </w:rPr>
      </w:pPr>
    </w:p>
    <w:p w14:paraId="1D5F6AB1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Manure should only be dumped at the manure pile by the </w:t>
      </w:r>
      <w:proofErr w:type="gramStart"/>
      <w:r w:rsidRPr="009B1191">
        <w:rPr>
          <w:sz w:val="24"/>
          <w:szCs w:val="24"/>
        </w:rPr>
        <w:t>rail road</w:t>
      </w:r>
      <w:proofErr w:type="gramEnd"/>
      <w:r w:rsidRPr="009B1191">
        <w:rPr>
          <w:sz w:val="24"/>
          <w:szCs w:val="24"/>
        </w:rPr>
        <w:t xml:space="preserve"> tracks unless otherwise instructed. </w:t>
      </w:r>
    </w:p>
    <w:p w14:paraId="63CCFECA" w14:textId="77777777" w:rsidR="009B1191" w:rsidRPr="009B1191" w:rsidRDefault="009B1191">
      <w:pPr>
        <w:rPr>
          <w:sz w:val="16"/>
          <w:szCs w:val="16"/>
        </w:rPr>
      </w:pPr>
    </w:p>
    <w:p w14:paraId="172BFDDD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No dogs are allowed on the property except for the two in residence. </w:t>
      </w:r>
    </w:p>
    <w:p w14:paraId="36B7560C" w14:textId="77777777" w:rsidR="009B1191" w:rsidRPr="009B1191" w:rsidRDefault="009B1191">
      <w:pPr>
        <w:rPr>
          <w:sz w:val="16"/>
          <w:szCs w:val="16"/>
        </w:rPr>
      </w:pPr>
    </w:p>
    <w:p w14:paraId="1447E38D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Please do not feed the dog(s) without permission. </w:t>
      </w:r>
    </w:p>
    <w:p w14:paraId="583120DA" w14:textId="77777777" w:rsidR="009B1191" w:rsidRPr="009B1191" w:rsidRDefault="009B1191">
      <w:pPr>
        <w:rPr>
          <w:sz w:val="16"/>
          <w:szCs w:val="16"/>
        </w:rPr>
      </w:pPr>
    </w:p>
    <w:p w14:paraId="231F728F" w14:textId="77777777" w:rsidR="009B1191" w:rsidRDefault="009B1191">
      <w:pPr>
        <w:rPr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Any abuse of the animals will not be </w:t>
      </w:r>
      <w:proofErr w:type="spellStart"/>
      <w:r w:rsidRPr="009B1191">
        <w:rPr>
          <w:sz w:val="24"/>
          <w:szCs w:val="24"/>
        </w:rPr>
        <w:t>tollerated</w:t>
      </w:r>
      <w:proofErr w:type="spellEnd"/>
      <w:r w:rsidRPr="009B1191">
        <w:rPr>
          <w:sz w:val="24"/>
          <w:szCs w:val="24"/>
        </w:rPr>
        <w:t xml:space="preserve">. </w:t>
      </w:r>
    </w:p>
    <w:p w14:paraId="63CFFD67" w14:textId="77777777" w:rsidR="009B1191" w:rsidRPr="009B1191" w:rsidRDefault="009B1191">
      <w:pPr>
        <w:rPr>
          <w:sz w:val="16"/>
          <w:szCs w:val="16"/>
        </w:rPr>
      </w:pPr>
    </w:p>
    <w:p w14:paraId="16E841D4" w14:textId="47F0F76C" w:rsidR="003E33A8" w:rsidRDefault="009B1191">
      <w:pPr>
        <w:rPr>
          <w:b/>
          <w:bCs/>
          <w:sz w:val="24"/>
          <w:szCs w:val="24"/>
        </w:rPr>
      </w:pPr>
      <w:r w:rsidRPr="009B1191">
        <w:rPr>
          <w:sz w:val="24"/>
          <w:szCs w:val="24"/>
        </w:rPr>
        <w:sym w:font="Symbol" w:char="F0B7"/>
      </w:r>
      <w:r w:rsidRPr="009B1191">
        <w:rPr>
          <w:sz w:val="24"/>
          <w:szCs w:val="24"/>
        </w:rPr>
        <w:sym w:font="Symbol" w:char="F020"/>
      </w:r>
      <w:r w:rsidRPr="009B1191">
        <w:rPr>
          <w:sz w:val="24"/>
          <w:szCs w:val="24"/>
        </w:rPr>
        <w:t xml:space="preserve"> </w:t>
      </w:r>
      <w:r w:rsidRPr="009B1191">
        <w:rPr>
          <w:b/>
          <w:bCs/>
          <w:sz w:val="24"/>
          <w:szCs w:val="24"/>
        </w:rPr>
        <w:t>If you have a guest come and ride, please have them sign a liability waiver and wear a helmet before they mount.</w:t>
      </w:r>
    </w:p>
    <w:p w14:paraId="0250C760" w14:textId="6FFD58E2" w:rsidR="009B1191" w:rsidRDefault="009B1191">
      <w:pPr>
        <w:rPr>
          <w:b/>
          <w:bCs/>
          <w:sz w:val="24"/>
          <w:szCs w:val="24"/>
        </w:rPr>
      </w:pPr>
    </w:p>
    <w:p w14:paraId="6547B9FB" w14:textId="329D9019" w:rsidR="009B1191" w:rsidRPr="000D22F9" w:rsidRDefault="00AB5EAD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E0D4" wp14:editId="312B50F6">
                <wp:simplePos x="0" y="0"/>
                <wp:positionH relativeFrom="column">
                  <wp:posOffset>-104140</wp:posOffset>
                </wp:positionH>
                <wp:positionV relativeFrom="paragraph">
                  <wp:posOffset>337185</wp:posOffset>
                </wp:positionV>
                <wp:extent cx="5867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7703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26.55pt" to="453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" strokecolor="#39f" strokeweight="2.25pt">
                <v:stroke joinstyle="miter"/>
              </v:line>
            </w:pict>
          </mc:Fallback>
        </mc:AlternateContent>
      </w:r>
      <w:r w:rsidR="000D22F9" w:rsidRPr="000D22F9">
        <w:rPr>
          <w:b/>
          <w:bCs/>
          <w:sz w:val="20"/>
          <w:szCs w:val="20"/>
        </w:rPr>
        <w:t>Revised 7/2020</w:t>
      </w:r>
    </w:p>
    <w:sectPr w:rsidR="009B1191" w:rsidRPr="000D22F9" w:rsidSect="009B11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91"/>
    <w:rsid w:val="000D22F9"/>
    <w:rsid w:val="003E33A8"/>
    <w:rsid w:val="009B1191"/>
    <w:rsid w:val="00A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7A772"/>
  <w15:chartTrackingRefBased/>
  <w15:docId w15:val="{2B29FBA1-BAAB-48A5-99D2-41F56819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Putman</dc:creator>
  <cp:keywords/>
  <dc:description/>
  <cp:lastModifiedBy>Pam Putman</cp:lastModifiedBy>
  <cp:revision>2</cp:revision>
  <dcterms:created xsi:type="dcterms:W3CDTF">2020-07-15T22:21:00Z</dcterms:created>
  <dcterms:modified xsi:type="dcterms:W3CDTF">2020-07-15T22:21:00Z</dcterms:modified>
</cp:coreProperties>
</file>